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0E8D" w:rsidRPr="00473E3E" w:rsidRDefault="008670A9">
      <w:pPr>
        <w:rPr>
          <w:sz w:val="28"/>
          <w:szCs w:val="28"/>
        </w:rPr>
      </w:pPr>
      <w:r w:rsidRPr="008670A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E8EB3" wp14:editId="2B4534C8">
                <wp:simplePos x="0" y="0"/>
                <wp:positionH relativeFrom="column">
                  <wp:posOffset>5305425</wp:posOffset>
                </wp:positionH>
                <wp:positionV relativeFrom="paragraph">
                  <wp:posOffset>180975</wp:posOffset>
                </wp:positionV>
                <wp:extent cx="1334770" cy="342900"/>
                <wp:effectExtent l="0" t="0" r="1778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0A9" w:rsidRPr="008670A9" w:rsidRDefault="008670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14.25pt;width:105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" fillcolor="white [3201]" strokecolor="#4bacc6 [3208]" strokeweight="2pt">
                <v:textbox>
                  <w:txbxContent>
                    <w:p w:rsidR="008670A9" w:rsidRPr="008670A9" w:rsidRDefault="008670A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Mark:</w:t>
                      </w:r>
                    </w:p>
                  </w:txbxContent>
                </v:textbox>
              </v:shape>
            </w:pict>
          </mc:Fallback>
        </mc:AlternateContent>
      </w:r>
      <w:r w:rsidRPr="008670A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6A8A3" wp14:editId="2F802FBC">
                <wp:simplePos x="0" y="0"/>
                <wp:positionH relativeFrom="column">
                  <wp:posOffset>4010025</wp:posOffset>
                </wp:positionH>
                <wp:positionV relativeFrom="paragraph">
                  <wp:posOffset>-266700</wp:posOffset>
                </wp:positionV>
                <wp:extent cx="2374265" cy="34290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0A9" w:rsidRPr="008670A9" w:rsidRDefault="008670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670A9">
                              <w:rPr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.75pt;margin-top:-21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" fillcolor="white [3201]" strokecolor="#4bacc6 [3208]" strokeweight="2pt">
                <v:textbox>
                  <w:txbxContent>
                    <w:p w:rsidR="008670A9" w:rsidRPr="008670A9" w:rsidRDefault="008670A9">
                      <w:pPr>
                        <w:rPr>
                          <w:sz w:val="32"/>
                          <w:szCs w:val="32"/>
                        </w:rPr>
                      </w:pPr>
                      <w:r w:rsidRPr="008670A9">
                        <w:rPr>
                          <w:sz w:val="32"/>
                          <w:szCs w:val="3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Foundation GCSE – Essential Skills 1</w:t>
      </w:r>
    </w:p>
    <w:p w:rsidR="006D7EA8" w:rsidRPr="00473E3E" w:rsidRDefault="00ED01CD">
      <w:pPr>
        <w:rPr>
          <w:sz w:val="28"/>
          <w:szCs w:val="28"/>
        </w:rPr>
      </w:pPr>
      <w:r w:rsidRPr="00747B1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A3166" wp14:editId="79060026">
                <wp:simplePos x="0" y="0"/>
                <wp:positionH relativeFrom="column">
                  <wp:posOffset>4846955</wp:posOffset>
                </wp:positionH>
                <wp:positionV relativeFrom="paragraph">
                  <wp:posOffset>80645</wp:posOffset>
                </wp:positionV>
                <wp:extent cx="1885950" cy="3333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CD" w:rsidRPr="00747B10" w:rsidRDefault="00ED01CD" w:rsidP="00ED01CD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</w:pPr>
                            <w:r w:rsidRPr="00747B10"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>www.mathedup.co.uk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1.65pt;margin-top:6.35pt;width:148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" filled="f" stroked="f">
                <v:textbox>
                  <w:txbxContent>
                    <w:p w:rsidR="00ED01CD" w:rsidRPr="00747B10" w:rsidRDefault="00ED01CD" w:rsidP="00ED01CD">
                      <w:pPr>
                        <w:rPr>
                          <w:rFonts w:ascii="Comic Sans MS" w:hAnsi="Comic Sans MS"/>
                          <w:color w:val="FF0000"/>
                          <w:sz w:val="28"/>
                        </w:rPr>
                      </w:pPr>
                      <w:r w:rsidRPr="00747B10">
                        <w:rPr>
                          <w:rFonts w:ascii="Comic Sans MS" w:hAnsi="Comic Sans MS"/>
                          <w:color w:val="FF0000"/>
                          <w:sz w:val="28"/>
                        </w:rPr>
                        <w:t>www.mathedup.co.uk</w:t>
                      </w:r>
                    </w:p>
                  </w:txbxContent>
                </v:textbox>
              </v:shape>
            </w:pict>
          </mc:Fallback>
        </mc:AlternateContent>
      </w:r>
      <w:r w:rsidR="00473E3E" w:rsidRPr="00473E3E">
        <w:rPr>
          <w:sz w:val="28"/>
          <w:szCs w:val="28"/>
        </w:rPr>
        <w:t xml:space="preserve">Underline </w:t>
      </w:r>
      <w:r w:rsidR="008670A9">
        <w:rPr>
          <w:sz w:val="28"/>
          <w:szCs w:val="28"/>
        </w:rPr>
        <w:t>any</w:t>
      </w:r>
      <w:r w:rsidR="00473E3E" w:rsidRPr="00473E3E">
        <w:rPr>
          <w:sz w:val="28"/>
          <w:szCs w:val="28"/>
        </w:rPr>
        <w:t xml:space="preserve"> words you don’t understand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895"/>
        <w:gridCol w:w="6868"/>
        <w:gridCol w:w="2919"/>
      </w:tblGrid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473E3E">
              <w:rPr>
                <w:sz w:val="28"/>
                <w:szCs w:val="28"/>
              </w:rPr>
              <w:t xml:space="preserve"> of £25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£10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473E3E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Calculate 30% of 320kg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96kg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3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Write down the value of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e>
              </m:rad>
            </m:oMath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5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4</w:t>
            </w:r>
          </w:p>
        </w:tc>
        <w:tc>
          <w:tcPr>
            <w:tcW w:w="6868" w:type="dxa"/>
            <w:vAlign w:val="center"/>
          </w:tcPr>
          <w:p w:rsidR="008670A9" w:rsidRDefault="008670A9" w:rsidP="006D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Simplify </w:t>
            </w:r>
          </w:p>
          <w:p w:rsidR="008670A9" w:rsidRPr="00D33E32" w:rsidRDefault="008670A9" w:rsidP="006D7EA8">
            <w:pPr>
              <w:rPr>
                <w:b/>
                <w:sz w:val="28"/>
                <w:szCs w:val="28"/>
              </w:rPr>
            </w:pPr>
            <w:r w:rsidRPr="00D33E32">
              <w:rPr>
                <w:b/>
                <w:sz w:val="28"/>
                <w:szCs w:val="28"/>
              </w:rPr>
              <w:t xml:space="preserve">3b x 4c 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12bc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5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6D7EA8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What is the reciprocal of 3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1/3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6</w:t>
            </w:r>
          </w:p>
        </w:tc>
        <w:tc>
          <w:tcPr>
            <w:tcW w:w="6868" w:type="dxa"/>
            <w:vAlign w:val="center"/>
          </w:tcPr>
          <w:p w:rsidR="008670A9" w:rsidRDefault="008670A9">
            <w:pPr>
              <w:rPr>
                <w:rFonts w:ascii="TimesNewRomanPSMT" w:eastAsia="TimesNewRomanPSMT"/>
                <w:noProof/>
                <w:sz w:val="28"/>
                <w:szCs w:val="28"/>
                <w:lang w:eastAsia="en-GB"/>
              </w:rPr>
            </w:pPr>
            <w:r w:rsidRPr="00473E3E">
              <w:rPr>
                <w:sz w:val="28"/>
                <w:szCs w:val="28"/>
              </w:rPr>
              <w:t xml:space="preserve">Work out the angle </w:t>
            </w:r>
            <w:r w:rsidR="00D33E32">
              <w:rPr>
                <w:sz w:val="28"/>
                <w:szCs w:val="28"/>
              </w:rPr>
              <w:t>x</w:t>
            </w:r>
          </w:p>
          <w:p w:rsidR="00D33E32" w:rsidRPr="00473E3E" w:rsidRDefault="00D33E32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4236E9" wp14:editId="30415333">
                  <wp:extent cx="1129061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78" cy="86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118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7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E000C0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What is 0.2m in cm?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20cm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8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Calculate </w:t>
            </w:r>
            <w:r w:rsidRPr="00D33E32">
              <w:rPr>
                <w:b/>
                <w:sz w:val="28"/>
                <w:szCs w:val="28"/>
              </w:rPr>
              <w:t>-3 x -5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15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9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If I buy 3 pens costing £2.75 each, how much change do I get from £10?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£1.75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10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Expand the following</w:t>
            </w:r>
          </w:p>
          <w:p w:rsidR="008670A9" w:rsidRPr="00D33E32" w:rsidRDefault="008670A9">
            <w:pPr>
              <w:rPr>
                <w:b/>
                <w:sz w:val="28"/>
                <w:szCs w:val="28"/>
              </w:rPr>
            </w:pPr>
            <w:r w:rsidRPr="00D33E32">
              <w:rPr>
                <w:b/>
                <w:sz w:val="28"/>
                <w:szCs w:val="28"/>
              </w:rPr>
              <w:t>5(3a + 4)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15a + 20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11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Simplify </w:t>
            </w:r>
            <w:r w:rsidRPr="00D33E32">
              <w:rPr>
                <w:b/>
                <w:sz w:val="28"/>
                <w:szCs w:val="28"/>
              </w:rPr>
              <w:t>p</w:t>
            </w:r>
            <w:r w:rsidRPr="00D33E32">
              <w:rPr>
                <w:b/>
                <w:sz w:val="28"/>
                <w:szCs w:val="28"/>
                <w:vertAlign w:val="superscript"/>
              </w:rPr>
              <w:t>3</w:t>
            </w:r>
            <w:r w:rsidRPr="00D33E32">
              <w:rPr>
                <w:b/>
                <w:sz w:val="28"/>
                <w:szCs w:val="28"/>
              </w:rPr>
              <w:t xml:space="preserve"> x p</w:t>
            </w:r>
            <w:r w:rsidRPr="00D33E32">
              <w:rPr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6C5599">
              <w:rPr>
                <w:color w:val="FF0000"/>
                <w:sz w:val="28"/>
                <w:szCs w:val="28"/>
              </w:rPr>
              <w:t>P</w:t>
            </w:r>
            <w:r w:rsidRPr="006C5599">
              <w:rPr>
                <w:color w:val="FF0000"/>
                <w:sz w:val="28"/>
                <w:szCs w:val="28"/>
                <w:vertAlign w:val="superscript"/>
              </w:rPr>
              <w:t>8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12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5698F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Find the area of the shape below</w:t>
            </w:r>
          </w:p>
          <w:p w:rsidR="008670A9" w:rsidRPr="00473E3E" w:rsidRDefault="008670A9">
            <w:pPr>
              <w:rPr>
                <w:sz w:val="28"/>
                <w:szCs w:val="28"/>
                <w:vertAlign w:val="superscript"/>
              </w:rPr>
            </w:pPr>
            <w:r w:rsidRPr="00473E3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2D71AB0" wp14:editId="7127C1E1">
                  <wp:extent cx="2337811" cy="923925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677" cy="925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6C5599">
              <w:rPr>
                <w:color w:val="FF0000"/>
                <w:sz w:val="28"/>
                <w:szCs w:val="28"/>
              </w:rPr>
              <w:t>24cm</w:t>
            </w:r>
            <w:r w:rsidRPr="006C5599">
              <w:rPr>
                <w:color w:val="FF0000"/>
                <w:sz w:val="28"/>
                <w:szCs w:val="28"/>
                <w:vertAlign w:val="superscript"/>
              </w:rPr>
              <w:t>2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13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What is the next 3 numbers in the sequence below?</w:t>
            </w:r>
          </w:p>
          <w:p w:rsidR="008670A9" w:rsidRPr="00D33E32" w:rsidRDefault="008670A9" w:rsidP="00F5698F">
            <w:pPr>
              <w:rPr>
                <w:b/>
                <w:sz w:val="28"/>
                <w:szCs w:val="28"/>
              </w:rPr>
            </w:pPr>
            <w:r w:rsidRPr="00D33E32">
              <w:rPr>
                <w:b/>
                <w:sz w:val="28"/>
                <w:szCs w:val="28"/>
              </w:rPr>
              <w:t>2, 8, 14, 20…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26, 32, 38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14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bell rings every 8 minutes and another every 10 minutes. They both ring together at midnight. What time will they both ring at the same time again?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00:40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15</w:t>
            </w:r>
          </w:p>
        </w:tc>
        <w:tc>
          <w:tcPr>
            <w:tcW w:w="6868" w:type="dxa"/>
            <w:vAlign w:val="center"/>
          </w:tcPr>
          <w:p w:rsidR="00D6734C" w:rsidRDefault="00D6734C" w:rsidP="00D6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the name of this 3D shape</w:t>
            </w:r>
          </w:p>
          <w:p w:rsidR="00D6734C" w:rsidRDefault="00D6734C" w:rsidP="00D6734C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49B771" wp14:editId="610F28B0">
                  <wp:extent cx="504825" cy="776906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776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0A9" w:rsidRPr="00D33E32" w:rsidRDefault="008670A9">
            <w:pPr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Cylinder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lastRenderedPageBreak/>
              <w:t>16</w:t>
            </w:r>
          </w:p>
        </w:tc>
        <w:tc>
          <w:tcPr>
            <w:tcW w:w="6868" w:type="dxa"/>
            <w:vAlign w:val="center"/>
          </w:tcPr>
          <w:p w:rsidR="008670A9" w:rsidRDefault="008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Simplify</w:t>
            </w:r>
          </w:p>
          <w:p w:rsidR="008670A9" w:rsidRPr="00D33E32" w:rsidRDefault="008670A9">
            <w:pPr>
              <w:rPr>
                <w:b/>
                <w:sz w:val="28"/>
                <w:szCs w:val="28"/>
              </w:rPr>
            </w:pPr>
            <w:r w:rsidRPr="00D33E32">
              <w:rPr>
                <w:b/>
                <w:sz w:val="28"/>
                <w:szCs w:val="28"/>
              </w:rPr>
              <w:t>7a + 3b – 5a + 2b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2a + 5b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17</w:t>
            </w:r>
          </w:p>
        </w:tc>
        <w:tc>
          <w:tcPr>
            <w:tcW w:w="6868" w:type="dxa"/>
            <w:vAlign w:val="center"/>
          </w:tcPr>
          <w:p w:rsidR="00D6734C" w:rsidRPr="00473E3E" w:rsidRDefault="00D6734C" w:rsidP="00D6734C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Find the median of the following numbers</w:t>
            </w:r>
          </w:p>
          <w:p w:rsidR="00D6734C" w:rsidRPr="00473E3E" w:rsidRDefault="00D6734C" w:rsidP="00D6734C">
            <w:pPr>
              <w:rPr>
                <w:sz w:val="28"/>
                <w:szCs w:val="28"/>
              </w:rPr>
            </w:pPr>
            <w:r w:rsidRPr="00D33E32">
              <w:rPr>
                <w:b/>
                <w:sz w:val="28"/>
                <w:szCs w:val="28"/>
              </w:rPr>
              <w:t>3    7    2    5    9    11    3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5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18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473E3E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A bus leaves Hampton at 0853 and arrives at </w:t>
            </w:r>
            <w:proofErr w:type="spellStart"/>
            <w:r w:rsidRPr="00473E3E">
              <w:rPr>
                <w:sz w:val="28"/>
                <w:szCs w:val="28"/>
              </w:rPr>
              <w:t>Queensgate</w:t>
            </w:r>
            <w:proofErr w:type="spellEnd"/>
            <w:r w:rsidRPr="00473E3E">
              <w:rPr>
                <w:sz w:val="28"/>
                <w:szCs w:val="28"/>
              </w:rPr>
              <w:t xml:space="preserve"> at 0911.</w:t>
            </w:r>
          </w:p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How long does the bus take?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18 minutes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19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47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 out the value of </w:t>
            </w:r>
            <w:r w:rsidRPr="00D33E32">
              <w:rPr>
                <w:b/>
                <w:sz w:val="28"/>
                <w:szCs w:val="28"/>
              </w:rPr>
              <w:t>2</w:t>
            </w:r>
            <w:r w:rsidRPr="00D33E32">
              <w:rPr>
                <w:b/>
                <w:sz w:val="28"/>
                <w:szCs w:val="28"/>
                <w:vertAlign w:val="superscript"/>
              </w:rPr>
              <w:t>3</w:t>
            </w:r>
            <w:r w:rsidRPr="00D33E32">
              <w:rPr>
                <w:b/>
                <w:sz w:val="28"/>
                <w:szCs w:val="28"/>
              </w:rPr>
              <w:t xml:space="preserve"> + 3</w:t>
            </w:r>
            <w:r w:rsidRPr="00D33E32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17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20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What is the n</w:t>
            </w:r>
            <w:r w:rsidRPr="00473E3E">
              <w:rPr>
                <w:sz w:val="28"/>
                <w:szCs w:val="28"/>
                <w:vertAlign w:val="superscript"/>
              </w:rPr>
              <w:t>th</w:t>
            </w:r>
            <w:r w:rsidRPr="00473E3E">
              <w:rPr>
                <w:sz w:val="28"/>
                <w:szCs w:val="28"/>
              </w:rPr>
              <w:t xml:space="preserve"> term of the following sequence?</w:t>
            </w:r>
          </w:p>
          <w:p w:rsidR="008670A9" w:rsidRPr="00D33E32" w:rsidRDefault="008670A9">
            <w:pPr>
              <w:rPr>
                <w:b/>
                <w:sz w:val="28"/>
                <w:szCs w:val="28"/>
              </w:rPr>
            </w:pPr>
            <w:r w:rsidRPr="00D33E32">
              <w:rPr>
                <w:b/>
                <w:sz w:val="28"/>
                <w:szCs w:val="28"/>
              </w:rPr>
              <w:t>6, 10, 14, 18, 22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4n + 2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21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four factors of 18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1, 2, 3, 6, 9, 18 (any 4)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22</w:t>
            </w:r>
          </w:p>
        </w:tc>
        <w:tc>
          <w:tcPr>
            <w:tcW w:w="6868" w:type="dxa"/>
            <w:vAlign w:val="center"/>
          </w:tcPr>
          <w:p w:rsidR="008670A9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Find the mean of the following numbers</w:t>
            </w:r>
          </w:p>
          <w:p w:rsidR="008670A9" w:rsidRPr="00D33E32" w:rsidRDefault="008670A9" w:rsidP="009900D1">
            <w:pPr>
              <w:rPr>
                <w:b/>
                <w:sz w:val="28"/>
                <w:szCs w:val="28"/>
              </w:rPr>
            </w:pPr>
            <w:r w:rsidRPr="00D33E32">
              <w:rPr>
                <w:b/>
                <w:sz w:val="28"/>
                <w:szCs w:val="28"/>
              </w:rPr>
              <w:t>9    1    1    6    7    13    2    1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5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23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47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Divide £35 in the ratio 3:4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£15, £20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24</w:t>
            </w:r>
          </w:p>
        </w:tc>
        <w:tc>
          <w:tcPr>
            <w:tcW w:w="6868" w:type="dxa"/>
            <w:vAlign w:val="center"/>
          </w:tcPr>
          <w:p w:rsidR="008670A9" w:rsidRDefault="008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probability of getting a blue on the spinner below?</w:t>
            </w:r>
          </w:p>
          <w:p w:rsidR="008670A9" w:rsidRPr="00C850AA" w:rsidRDefault="008670A9" w:rsidP="00C850AA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6B026F5" wp14:editId="3ED36091">
                  <wp:extent cx="876300" cy="74360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43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0.5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25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Solve the</w:t>
            </w:r>
            <w:r>
              <w:rPr>
                <w:sz w:val="28"/>
                <w:szCs w:val="28"/>
              </w:rPr>
              <w:t xml:space="preserve"> equation</w:t>
            </w:r>
            <w:r>
              <w:rPr>
                <w:sz w:val="28"/>
                <w:szCs w:val="28"/>
              </w:rPr>
              <w:tab/>
            </w:r>
            <w:r w:rsidRPr="00473E3E">
              <w:rPr>
                <w:sz w:val="28"/>
                <w:szCs w:val="28"/>
              </w:rPr>
              <w:tab/>
            </w:r>
            <w:r w:rsidRPr="00D33E32">
              <w:rPr>
                <w:b/>
                <w:sz w:val="28"/>
                <w:szCs w:val="28"/>
              </w:rPr>
              <w:t>2g + 5 = 18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g = 6.5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26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99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60 as a product of prime factors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2</w:t>
            </w:r>
            <w:r w:rsidRPr="006C5599">
              <w:rPr>
                <w:color w:val="FF0000"/>
                <w:sz w:val="28"/>
                <w:szCs w:val="28"/>
                <w:vertAlign w:val="superscript"/>
              </w:rPr>
              <w:t>2</w:t>
            </w:r>
            <w:r w:rsidRPr="006C5599">
              <w:rPr>
                <w:color w:val="FF0000"/>
                <w:sz w:val="28"/>
                <w:szCs w:val="28"/>
              </w:rPr>
              <w:t xml:space="preserve"> x 3 x 5 = 60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27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9900D1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Factorise the following expression</w:t>
            </w:r>
          </w:p>
          <w:p w:rsidR="008670A9" w:rsidRPr="00473E3E" w:rsidRDefault="008670A9" w:rsidP="009900D1">
            <w:pPr>
              <w:rPr>
                <w:sz w:val="28"/>
                <w:szCs w:val="28"/>
              </w:rPr>
            </w:pPr>
          </w:p>
          <w:p w:rsidR="008670A9" w:rsidRPr="00D33E32" w:rsidRDefault="008670A9">
            <w:pPr>
              <w:rPr>
                <w:b/>
                <w:sz w:val="28"/>
                <w:szCs w:val="28"/>
              </w:rPr>
            </w:pPr>
            <w:r w:rsidRPr="00D33E32">
              <w:rPr>
                <w:b/>
                <w:sz w:val="28"/>
                <w:szCs w:val="28"/>
              </w:rPr>
              <w:t>18b + 15</w:t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3(6b + 5)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28</w:t>
            </w:r>
          </w:p>
        </w:tc>
        <w:tc>
          <w:tcPr>
            <w:tcW w:w="6868" w:type="dxa"/>
            <w:vAlign w:val="center"/>
          </w:tcPr>
          <w:p w:rsidR="008670A9" w:rsidRDefault="008670A9" w:rsidP="002B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</w:t>
            </w:r>
            <w:proofErr w:type="spellStart"/>
            <w:r>
              <w:rPr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the subject of the formula </w:t>
            </w:r>
          </w:p>
          <w:p w:rsidR="008670A9" w:rsidRPr="00D33E32" w:rsidRDefault="00D33E32" w:rsidP="009900D1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  <w:p w:rsidR="008670A9" w:rsidRPr="00473E3E" w:rsidRDefault="008670A9" w:rsidP="009900D1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6C5599" w:rsidRPr="006C5599" w:rsidRDefault="006C5599" w:rsidP="006C5599">
            <w:pPr>
              <w:rPr>
                <w:rFonts w:eastAsiaTheme="minorEastAsia"/>
                <w:b/>
                <w:color w:val="FF0000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10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m</m:t>
                    </m:r>
                  </m:den>
                </m:f>
              </m:oMath>
            </m:oMathPara>
          </w:p>
          <w:p w:rsidR="008670A9" w:rsidRPr="006C5599" w:rsidRDefault="008670A9">
            <w:pPr>
              <w:rPr>
                <w:color w:val="FF0000"/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29*</w:t>
            </w:r>
          </w:p>
        </w:tc>
        <w:tc>
          <w:tcPr>
            <w:tcW w:w="6868" w:type="dxa"/>
            <w:vAlign w:val="center"/>
          </w:tcPr>
          <w:p w:rsidR="008670A9" w:rsidRDefault="008670A9" w:rsidP="002B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the area of the circle</w:t>
            </w:r>
          </w:p>
          <w:p w:rsidR="008670A9" w:rsidRPr="00C850AA" w:rsidRDefault="008670A9" w:rsidP="002B29DC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348062F" wp14:editId="1D220C79">
                  <wp:extent cx="781050" cy="76491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497" cy="76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  <w:vertAlign w:val="superscript"/>
              </w:rPr>
            </w:pPr>
            <w:r w:rsidRPr="006C5599">
              <w:rPr>
                <w:color w:val="FF0000"/>
                <w:sz w:val="28"/>
                <w:szCs w:val="28"/>
              </w:rPr>
              <w:t>50.3cm</w:t>
            </w:r>
            <w:r w:rsidRPr="006C5599">
              <w:rPr>
                <w:color w:val="FF0000"/>
                <w:sz w:val="28"/>
                <w:szCs w:val="28"/>
                <w:vertAlign w:val="superscript"/>
              </w:rPr>
              <w:t>2</w:t>
            </w: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30*</w:t>
            </w:r>
          </w:p>
        </w:tc>
        <w:tc>
          <w:tcPr>
            <w:tcW w:w="6868" w:type="dxa"/>
            <w:vAlign w:val="center"/>
          </w:tcPr>
          <w:p w:rsidR="008670A9" w:rsidRDefault="008670A9" w:rsidP="002B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the length of the missing side of the triangle</w:t>
            </w:r>
          </w:p>
          <w:p w:rsidR="008670A9" w:rsidRPr="00473E3E" w:rsidRDefault="008670A9" w:rsidP="002B29DC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2ED600" wp14:editId="26D48782">
                  <wp:extent cx="876300" cy="93577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35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vAlign w:val="center"/>
          </w:tcPr>
          <w:p w:rsidR="008670A9" w:rsidRPr="006C5599" w:rsidRDefault="006C5599">
            <w:pPr>
              <w:rPr>
                <w:color w:val="FF0000"/>
                <w:sz w:val="28"/>
                <w:szCs w:val="28"/>
              </w:rPr>
            </w:pPr>
            <w:r w:rsidRPr="006C5599">
              <w:rPr>
                <w:color w:val="FF0000"/>
                <w:sz w:val="28"/>
                <w:szCs w:val="28"/>
              </w:rPr>
              <w:t>15cm</w:t>
            </w:r>
          </w:p>
        </w:tc>
      </w:tr>
    </w:tbl>
    <w:p w:rsidR="006D7EA8" w:rsidRPr="00473E3E" w:rsidRDefault="006D7EA8" w:rsidP="008670A9">
      <w:pPr>
        <w:rPr>
          <w:sz w:val="28"/>
          <w:szCs w:val="28"/>
        </w:rPr>
      </w:pPr>
    </w:p>
    <w:sectPr w:rsidR="006D7EA8" w:rsidRPr="00473E3E" w:rsidSect="006D7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A8"/>
    <w:rsid w:val="00243826"/>
    <w:rsid w:val="00473E3E"/>
    <w:rsid w:val="006C5599"/>
    <w:rsid w:val="006D7EA8"/>
    <w:rsid w:val="008670A9"/>
    <w:rsid w:val="009900D1"/>
    <w:rsid w:val="00B90E8D"/>
    <w:rsid w:val="00C850AA"/>
    <w:rsid w:val="00D33E32"/>
    <w:rsid w:val="00D6734C"/>
    <w:rsid w:val="00E000C0"/>
    <w:rsid w:val="00E22A29"/>
    <w:rsid w:val="00ED01CD"/>
    <w:rsid w:val="00F5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7E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7E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mladak</dc:creator>
  <cp:lastModifiedBy>Magna Carta School</cp:lastModifiedBy>
  <cp:revision>2</cp:revision>
  <dcterms:created xsi:type="dcterms:W3CDTF">2015-04-24T12:57:00Z</dcterms:created>
  <dcterms:modified xsi:type="dcterms:W3CDTF">2015-04-24T12:57:00Z</dcterms:modified>
</cp:coreProperties>
</file>